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39BF" w14:textId="77777777" w:rsidR="001329E0" w:rsidRDefault="001329E0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8692550" w14:textId="77777777"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Tagungsleitung:</w:t>
      </w:r>
    </w:p>
    <w:p w14:paraId="44C92822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415716C" w14:textId="77777777"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Ullrich</w:t>
      </w:r>
    </w:p>
    <w:p w14:paraId="75AD2A9A" w14:textId="77777777"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0F484538" w14:textId="77777777" w:rsidR="001329E0" w:rsidRDefault="001329E0">
      <w:pPr>
        <w:rPr>
          <w:rFonts w:ascii="Arial" w:hAnsi="Arial" w:cs="Arial"/>
          <w:b/>
        </w:rPr>
      </w:pPr>
    </w:p>
    <w:p w14:paraId="62941EC7" w14:textId="77777777" w:rsidR="001329E0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den MAV Gesamtausschuss</w:t>
      </w:r>
    </w:p>
    <w:p w14:paraId="676DA34A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41E3668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61A1C88" w14:textId="77777777" w:rsidR="001329E0" w:rsidRDefault="001329E0">
      <w:pPr>
        <w:rPr>
          <w:rFonts w:ascii="Arial" w:hAnsi="Arial" w:cs="Arial"/>
          <w:i/>
        </w:rPr>
      </w:pPr>
    </w:p>
    <w:p w14:paraId="72C564D8" w14:textId="77777777" w:rsidR="001329E0" w:rsidRDefault="001329E0">
      <w:pPr>
        <w:rPr>
          <w:rFonts w:ascii="Arial" w:hAnsi="Arial" w:cs="Arial"/>
          <w:i/>
        </w:rPr>
      </w:pPr>
    </w:p>
    <w:p w14:paraId="19BAB1B3" w14:textId="77777777" w:rsidR="001329E0" w:rsidRDefault="001329E0">
      <w:pPr>
        <w:rPr>
          <w:rFonts w:ascii="Arial" w:hAnsi="Arial" w:cs="Arial"/>
          <w:i/>
        </w:rPr>
      </w:pPr>
    </w:p>
    <w:p w14:paraId="2A3FE3FD" w14:textId="77777777" w:rsidR="001329E0" w:rsidRDefault="001329E0">
      <w:pPr>
        <w:rPr>
          <w:rFonts w:ascii="Arial" w:hAnsi="Arial" w:cs="Arial"/>
          <w:i/>
        </w:rPr>
      </w:pPr>
    </w:p>
    <w:p w14:paraId="701A3115" w14:textId="77777777" w:rsidR="001329E0" w:rsidRDefault="001329E0">
      <w:pPr>
        <w:rPr>
          <w:rFonts w:ascii="Arial" w:hAnsi="Arial" w:cs="Arial"/>
          <w:i/>
        </w:rPr>
      </w:pPr>
    </w:p>
    <w:p w14:paraId="37D9DA1B" w14:textId="77777777" w:rsidR="001329E0" w:rsidRDefault="001329E0">
      <w:pPr>
        <w:rPr>
          <w:rFonts w:ascii="Arial" w:hAnsi="Arial" w:cs="Arial"/>
          <w:i/>
        </w:rPr>
      </w:pPr>
    </w:p>
    <w:p w14:paraId="3B9111CE" w14:textId="77777777" w:rsidR="001329E0" w:rsidRDefault="001329E0">
      <w:pPr>
        <w:rPr>
          <w:rFonts w:ascii="Arial" w:hAnsi="Arial" w:cs="Arial"/>
          <w:i/>
        </w:rPr>
      </w:pPr>
    </w:p>
    <w:p w14:paraId="4764D710" w14:textId="77777777" w:rsidR="001329E0" w:rsidRDefault="001329E0">
      <w:pPr>
        <w:rPr>
          <w:rFonts w:ascii="Arial" w:hAnsi="Arial" w:cs="Arial"/>
          <w:i/>
        </w:rPr>
      </w:pPr>
    </w:p>
    <w:p w14:paraId="029B68BE" w14:textId="77777777" w:rsidR="001329E0" w:rsidRDefault="001329E0">
      <w:pPr>
        <w:rPr>
          <w:rFonts w:ascii="Arial" w:hAnsi="Arial" w:cs="Arial"/>
          <w:i/>
        </w:rPr>
      </w:pPr>
    </w:p>
    <w:p w14:paraId="1F0DF207" w14:textId="77777777" w:rsidR="001329E0" w:rsidRDefault="001329E0">
      <w:pPr>
        <w:rPr>
          <w:rFonts w:ascii="Arial" w:hAnsi="Arial" w:cs="Arial"/>
          <w:i/>
        </w:rPr>
      </w:pPr>
    </w:p>
    <w:p w14:paraId="750AC870" w14:textId="77777777" w:rsidR="001329E0" w:rsidRDefault="001329E0">
      <w:pPr>
        <w:rPr>
          <w:rFonts w:ascii="Arial" w:hAnsi="Arial" w:cs="Arial"/>
          <w:i/>
        </w:rPr>
      </w:pPr>
    </w:p>
    <w:p w14:paraId="39B875FC" w14:textId="77777777" w:rsidR="001329E0" w:rsidRDefault="001329E0">
      <w:pPr>
        <w:rPr>
          <w:rFonts w:ascii="Arial" w:hAnsi="Arial" w:cs="Arial"/>
          <w:i/>
        </w:rPr>
      </w:pPr>
    </w:p>
    <w:p w14:paraId="749323C7" w14:textId="77777777" w:rsidR="001329E0" w:rsidRDefault="001329E0">
      <w:pPr>
        <w:rPr>
          <w:rFonts w:ascii="Arial" w:hAnsi="Arial" w:cs="Arial"/>
          <w:i/>
        </w:rPr>
      </w:pPr>
    </w:p>
    <w:p w14:paraId="4BD08453" w14:textId="77777777" w:rsidR="001329E0" w:rsidRDefault="001329E0">
      <w:pPr>
        <w:rPr>
          <w:rFonts w:ascii="Arial" w:hAnsi="Arial" w:cs="Arial"/>
          <w:i/>
        </w:rPr>
      </w:pPr>
    </w:p>
    <w:p w14:paraId="197147E2" w14:textId="77777777" w:rsidR="001329E0" w:rsidRDefault="001329E0">
      <w:pPr>
        <w:rPr>
          <w:rFonts w:ascii="Arial" w:hAnsi="Arial" w:cs="Arial"/>
          <w:i/>
        </w:rPr>
      </w:pPr>
    </w:p>
    <w:p w14:paraId="29DF79E0" w14:textId="77777777" w:rsidR="001329E0" w:rsidRDefault="001329E0">
      <w:pPr>
        <w:rPr>
          <w:rFonts w:ascii="Arial" w:hAnsi="Arial" w:cs="Arial"/>
          <w:i/>
        </w:rPr>
      </w:pPr>
    </w:p>
    <w:p w14:paraId="7D5358DE" w14:textId="77777777" w:rsidR="001329E0" w:rsidRDefault="001329E0">
      <w:pPr>
        <w:outlineLvl w:val="0"/>
        <w:rPr>
          <w:rFonts w:ascii="Arial" w:hAnsi="Arial" w:cs="Arial"/>
          <w:b/>
          <w:bCs/>
        </w:rPr>
      </w:pPr>
    </w:p>
    <w:p w14:paraId="01853C55" w14:textId="77777777"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Tagungsanschrift der Referenten: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>Haus der Evangelischen Kirche</w:t>
      </w:r>
    </w:p>
    <w:p w14:paraId="6F6829C5" w14:textId="77777777"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Adenauerallee 37</w:t>
      </w:r>
      <w:r>
        <w:rPr>
          <w:rFonts w:ascii="Arial" w:hAnsi="Arial" w:cs="Arial"/>
        </w:rPr>
        <w:br/>
        <w:t>53113 Bonn</w:t>
      </w:r>
      <w:r>
        <w:rPr>
          <w:rFonts w:ascii="Arial" w:hAnsi="Arial" w:cs="Arial"/>
        </w:rPr>
        <w:br/>
        <w:t>Zufahrt Tiefgarage über Erste Fährgasse</w:t>
      </w:r>
    </w:p>
    <w:p w14:paraId="0A1760CF" w14:textId="77777777"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(begrenzte Parkmöglichkeit)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5211" w:type="dxa"/>
        <w:shd w:val="clear" w:color="auto" w:fill="DBE5F1"/>
        <w:tblLook w:val="01E0" w:firstRow="1" w:lastRow="1" w:firstColumn="1" w:lastColumn="1" w:noHBand="0" w:noVBand="0"/>
      </w:tblPr>
      <w:tblGrid>
        <w:gridCol w:w="5211"/>
      </w:tblGrid>
      <w:tr w:rsidR="001329E0" w14:paraId="73975C37" w14:textId="77777777">
        <w:trPr>
          <w:trHeight w:val="9080"/>
        </w:trPr>
        <w:tc>
          <w:tcPr>
            <w:tcW w:w="5211" w:type="dxa"/>
            <w:shd w:val="clear" w:color="auto" w:fill="DBE5F1"/>
          </w:tcPr>
          <w:p w14:paraId="3DE995FA" w14:textId="77777777" w:rsidR="001329E0" w:rsidRDefault="00181F7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Festlegung für die Fortbildung:</w:t>
            </w:r>
          </w:p>
          <w:p w14:paraId="452B7B2D" w14:textId="77777777" w:rsidR="001329E0" w:rsidRDefault="001329E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25EF0" w14:textId="040AEAF9" w:rsidR="00F87B9C" w:rsidRDefault="00F87B9C" w:rsidP="00F87B9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6E00F6E0" w14:textId="77777777"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Online:        60,- €</w:t>
            </w:r>
          </w:p>
          <w:p w14:paraId="360BD979" w14:textId="77777777"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90,- €</w:t>
            </w:r>
          </w:p>
          <w:p w14:paraId="7FA2D896" w14:textId="77777777" w:rsidR="00F87B9C" w:rsidRPr="002B16C9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06E017AF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945A7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F089" w14:textId="158E3703" w:rsidR="001329E0" w:rsidRDefault="00181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Verbindliche Anmeldung bis </w:t>
            </w:r>
            <w:r w:rsidR="00771890">
              <w:rPr>
                <w:rFonts w:ascii="Arial" w:hAnsi="Arial" w:cs="Arial"/>
                <w:sz w:val="28"/>
                <w:szCs w:val="28"/>
              </w:rPr>
              <w:t>26.7.</w:t>
            </w: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A449FB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62A57B94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EC968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0A9166C3" w14:textId="77777777" w:rsidR="007E0DE7" w:rsidRDefault="007E0DE7" w:rsidP="007E0DE7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0720015D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E0FAF0" w14:textId="77777777" w:rsidR="007E0DE7" w:rsidRPr="001E7132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5F07C531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4824DA51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8D83662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9AB2917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65428E1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5B10B32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74072D44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2607B12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A5E34A2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6B16158C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49458EE0" w14:textId="77777777" w:rsidR="007E0DE7" w:rsidRPr="001A639C" w:rsidRDefault="007E0DE7" w:rsidP="007E0DE7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0C86FA53" w14:textId="77777777"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313DF88D" w14:textId="77777777"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31750E1E" w14:textId="77777777" w:rsidR="007E0DE7" w:rsidRPr="00BB08CC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72AB6704" w14:textId="77777777" w:rsidR="007E0DE7" w:rsidRPr="00BB08CC" w:rsidRDefault="00771890" w:rsidP="007E0DE7">
            <w:pPr>
              <w:jc w:val="both"/>
              <w:outlineLvl w:val="0"/>
              <w:rPr>
                <w:rStyle w:val="Hyperlink"/>
                <w:rFonts w:eastAsia="Arial"/>
                <w:snapToGrid w:val="0"/>
              </w:rPr>
            </w:pPr>
            <w:hyperlink r:id="rId9" w:history="1">
              <w:r w:rsidR="007E0DE7" w:rsidRPr="000A2264">
                <w:rPr>
                  <w:rStyle w:val="Hyperlink"/>
                  <w:rFonts w:eastAsia="Arial"/>
                  <w:snapToGrid w:val="0"/>
                </w:rPr>
                <w:t>f</w:t>
              </w:r>
              <w:r w:rsidR="007E0DE7" w:rsidRPr="000A2264">
                <w:rPr>
                  <w:rStyle w:val="Hyperlink"/>
                  <w:rFonts w:eastAsia="Arial"/>
                </w:rPr>
                <w:t>ortbildung.gesa</w:t>
              </w:r>
              <w:r w:rsidR="007E0DE7" w:rsidRPr="000A2264">
                <w:rPr>
                  <w:rStyle w:val="Hyperlink"/>
                  <w:rFonts w:eastAsia="Arial"/>
                  <w:snapToGrid w:val="0"/>
                </w:rPr>
                <w:t>@ekir.de</w:t>
              </w:r>
            </w:hyperlink>
          </w:p>
          <w:p w14:paraId="349C07A7" w14:textId="77777777" w:rsidR="007E0DE7" w:rsidRDefault="007E0DE7" w:rsidP="007E0DE7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E9D3703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0543679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9BA8544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99402" w14:textId="77777777" w:rsidR="001329E0" w:rsidRPr="007558C2" w:rsidRDefault="00181F78">
      <w:pPr>
        <w:jc w:val="center"/>
        <w:outlineLvl w:val="0"/>
        <w:rPr>
          <w:b/>
          <w:sz w:val="32"/>
        </w:rPr>
      </w:pPr>
      <w:r w:rsidRPr="007558C2">
        <w:rPr>
          <w:sz w:val="18"/>
        </w:rPr>
        <w:br w:type="column"/>
      </w:r>
    </w:p>
    <w:p w14:paraId="3A6FC51A" w14:textId="77777777" w:rsidR="001329E0" w:rsidRDefault="00181F78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inline distT="0" distB="0" distL="0" distR="0" wp14:anchorId="2AE63475" wp14:editId="5C77285F">
                <wp:extent cx="2743200" cy="2609850"/>
                <wp:effectExtent l="0" t="0" r="0" b="0"/>
                <wp:docPr id="1" name="Bild 1" descr="231111MA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231111MAV_Logo_rz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432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6.0pt;height:205.5pt;" stroked="f">
                <v:path textboxrect="0,0,0,0"/>
                <v:imagedata r:id="rId12" o:title=""/>
              </v:shape>
            </w:pict>
          </mc:Fallback>
        </mc:AlternateContent>
      </w:r>
    </w:p>
    <w:p w14:paraId="6CE94F02" w14:textId="77777777" w:rsidR="001329E0" w:rsidRDefault="001329E0">
      <w:pPr>
        <w:jc w:val="center"/>
        <w:outlineLvl w:val="0"/>
        <w:rPr>
          <w:rFonts w:ascii="Arial" w:hAnsi="Arial" w:cs="Arial"/>
          <w:b/>
          <w:sz w:val="32"/>
        </w:rPr>
      </w:pPr>
    </w:p>
    <w:p w14:paraId="4D88F464" w14:textId="77777777" w:rsidR="001329E0" w:rsidRDefault="001329E0">
      <w:pPr>
        <w:jc w:val="center"/>
        <w:outlineLvl w:val="0"/>
        <w:rPr>
          <w:rFonts w:ascii="Arial" w:hAnsi="Arial" w:cs="Arial"/>
          <w:b/>
          <w:sz w:val="32"/>
        </w:rPr>
      </w:pPr>
    </w:p>
    <w:p w14:paraId="1A147320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Grundlagen </w:t>
      </w:r>
    </w:p>
    <w:p w14:paraId="1D916174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 Arbeitsschutzes </w:t>
      </w:r>
    </w:p>
    <w:p w14:paraId="6D5455E9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 den Einrichtungen</w:t>
      </w:r>
    </w:p>
    <w:p w14:paraId="5770C361" w14:textId="77777777" w:rsidR="001329E0" w:rsidRDefault="001329E0">
      <w:pPr>
        <w:ind w:right="-216"/>
        <w:outlineLvl w:val="0"/>
        <w:rPr>
          <w:rFonts w:ascii="Arial" w:hAnsi="Arial" w:cs="Arial"/>
          <w:b/>
          <w:sz w:val="20"/>
          <w:szCs w:val="20"/>
        </w:rPr>
      </w:pPr>
    </w:p>
    <w:p w14:paraId="1C044445" w14:textId="77777777" w:rsidR="001329E0" w:rsidRDefault="001329E0">
      <w:pPr>
        <w:jc w:val="center"/>
        <w:outlineLvl w:val="0"/>
        <w:rPr>
          <w:rFonts w:ascii="Arial" w:hAnsi="Arial" w:cs="Arial"/>
          <w:b/>
          <w:sz w:val="38"/>
        </w:rPr>
      </w:pPr>
    </w:p>
    <w:p w14:paraId="6ABBD159" w14:textId="19823139" w:rsidR="001329E0" w:rsidRDefault="00A4255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81F7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181F78">
        <w:rPr>
          <w:rFonts w:ascii="Arial" w:hAnsi="Arial" w:cs="Arial"/>
          <w:b/>
          <w:sz w:val="32"/>
          <w:szCs w:val="32"/>
        </w:rPr>
        <w:t>.202</w:t>
      </w:r>
      <w:r w:rsidR="00C52D52">
        <w:rPr>
          <w:rFonts w:ascii="Arial" w:hAnsi="Arial" w:cs="Arial"/>
          <w:b/>
          <w:sz w:val="32"/>
          <w:szCs w:val="32"/>
        </w:rPr>
        <w:t>2</w:t>
      </w:r>
    </w:p>
    <w:p w14:paraId="425B2BB5" w14:textId="5A4DB171" w:rsidR="001329E0" w:rsidRDefault="001329E0">
      <w:pPr>
        <w:jc w:val="center"/>
        <w:outlineLvl w:val="0"/>
        <w:rPr>
          <w:rFonts w:ascii="Arial" w:hAnsi="Arial" w:cs="Arial"/>
          <w:b/>
        </w:rPr>
      </w:pPr>
    </w:p>
    <w:p w14:paraId="3EA89991" w14:textId="77777777" w:rsidR="001329E0" w:rsidRDefault="001329E0">
      <w:pPr>
        <w:outlineLvl w:val="0"/>
        <w:rPr>
          <w:rFonts w:ascii="Arial" w:hAnsi="Arial" w:cs="Arial"/>
          <w:b/>
          <w:sz w:val="28"/>
          <w:szCs w:val="28"/>
        </w:rPr>
      </w:pPr>
    </w:p>
    <w:p w14:paraId="65182F35" w14:textId="77777777" w:rsidR="001329E0" w:rsidRDefault="00181F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Tagungsort:</w:t>
      </w:r>
    </w:p>
    <w:p w14:paraId="56D70934" w14:textId="0BB5350E" w:rsidR="001329E0" w:rsidRDefault="00181F78" w:rsidP="00C52D52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Haus der Evangelischen Kirche</w:t>
      </w:r>
      <w:r w:rsidR="00C52D52">
        <w:rPr>
          <w:rFonts w:ascii="Arial" w:hAnsi="Arial" w:cs="Arial"/>
        </w:rPr>
        <w:t xml:space="preserve"> Bonn</w:t>
      </w:r>
    </w:p>
    <w:p w14:paraId="1288FAAB" w14:textId="77777777" w:rsidR="001329E0" w:rsidRDefault="00181F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2C051F61" w14:textId="560788B0" w:rsidR="001329E0" w:rsidRDefault="007E0DE7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Grundlagen des </w:t>
      </w:r>
      <w:proofErr w:type="spellStart"/>
      <w:r>
        <w:rPr>
          <w:rFonts w:ascii="Arial" w:hAnsi="Arial" w:cs="Arial"/>
          <w:bCs/>
          <w:sz w:val="20"/>
          <w:szCs w:val="20"/>
        </w:rPr>
        <w:t>Arbeitschutzes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der </w:t>
      </w:r>
      <w:proofErr w:type="spellStart"/>
      <w:r>
        <w:rPr>
          <w:rFonts w:ascii="Arial" w:hAnsi="Arial" w:cs="Arial"/>
          <w:bCs/>
          <w:sz w:val="20"/>
          <w:szCs w:val="20"/>
        </w:rPr>
        <w:t>Ev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Kirche im Rheinland und in den diakonischen Einrichtungen ist </w:t>
      </w:r>
      <w:r w:rsidR="00D42F8B">
        <w:rPr>
          <w:rFonts w:ascii="Arial" w:hAnsi="Arial" w:cs="Arial"/>
          <w:bCs/>
          <w:sz w:val="20"/>
          <w:szCs w:val="20"/>
        </w:rPr>
        <w:t>ein wichtiges Arbeitsfeld für MAV Mitglieder.</w:t>
      </w:r>
    </w:p>
    <w:p w14:paraId="5E1B21FF" w14:textId="77777777"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1F9B1A9C" w14:textId="7F98C855"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Fortbildung </w:t>
      </w:r>
      <w:r w:rsidR="00990E3E">
        <w:rPr>
          <w:rFonts w:ascii="Arial" w:hAnsi="Arial" w:cs="Arial"/>
          <w:bCs/>
          <w:sz w:val="20"/>
          <w:szCs w:val="20"/>
        </w:rPr>
        <w:t>vermittelt die Grundlagen des Arbeitsschutzes nach den bundesgesetzlichen Regelungen in Verbindung mit dem MVG EKD</w:t>
      </w:r>
    </w:p>
    <w:p w14:paraId="5B919AFD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74BC0EE9" w14:textId="77777777" w:rsidR="00990E3E" w:rsidRDefault="00990E3E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0959AA7B" w14:textId="4E878087" w:rsidR="00990E3E" w:rsidRDefault="00990E3E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Diese Fortbildung wird zweimal im Jahr angeboten. Die Wiederholung</w:t>
      </w:r>
      <w:r w:rsidR="004D5E45">
        <w:rPr>
          <w:rFonts w:ascii="Arial" w:hAnsi="Arial" w:cs="Arial"/>
          <w:bCs/>
          <w:sz w:val="20"/>
          <w:szCs w:val="20"/>
        </w:rPr>
        <w:t xml:space="preserve"> dieser Fortbildung</w:t>
      </w:r>
      <w:r>
        <w:rPr>
          <w:rFonts w:ascii="Arial" w:hAnsi="Arial" w:cs="Arial"/>
          <w:bCs/>
          <w:sz w:val="20"/>
          <w:szCs w:val="20"/>
        </w:rPr>
        <w:t xml:space="preserve"> findet am </w:t>
      </w:r>
      <w:r w:rsidR="005604F8">
        <w:rPr>
          <w:rFonts w:ascii="Arial" w:hAnsi="Arial" w:cs="Arial"/>
          <w:bCs/>
          <w:sz w:val="20"/>
          <w:szCs w:val="20"/>
        </w:rPr>
        <w:t>19.10.22 statt, für alle die an dieser Fortbildung nicht teilnehmen können.</w:t>
      </w:r>
    </w:p>
    <w:p w14:paraId="65E2D32C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7BF3B213" w14:textId="49CC1FCB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Zwei Mitglieder des Gesamtausschusses sind Mitglied im Arbeitsschutzausschuss (ASA) der </w:t>
      </w:r>
      <w:proofErr w:type="spellStart"/>
      <w:r>
        <w:rPr>
          <w:rFonts w:ascii="Arial" w:hAnsi="Arial" w:cs="Arial"/>
          <w:bCs/>
          <w:sz w:val="20"/>
          <w:szCs w:val="20"/>
        </w:rPr>
        <w:t>EKiR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Dieses Gremium kümmert sich um die Belange des Arbeitsschutzes in der </w:t>
      </w:r>
      <w:proofErr w:type="spellStart"/>
      <w:r>
        <w:rPr>
          <w:rFonts w:ascii="Arial" w:hAnsi="Arial" w:cs="Arial"/>
          <w:bCs/>
          <w:sz w:val="20"/>
          <w:szCs w:val="20"/>
        </w:rPr>
        <w:t>EKiR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F037EC2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Unterstützt wird der Arbeitsschutz durch die Fachkräfte für Arbeitssicherheit und Arbeitsmediziner des Dienstleisters BAD.</w:t>
      </w:r>
    </w:p>
    <w:p w14:paraId="5422BC0E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Zusammenarbeit zwischen den Fachkräften, der MAV und der Dienststellenleitungen sollen die gesetzlichen Bestimmungen des Arbeitsschutzes in den Einrichtungen umgesetzt werden.</w:t>
      </w:r>
    </w:p>
    <w:p w14:paraId="53954E49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7B6B574D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Auch die MAV Vertreter*innen aus den Verwaltungen sind herzlich willkommen, auch die Themen aus ihren Bereichen werden schwerpunktmäßig abgebildet. Wir freuen uns auf Ihre Anmeldung und einen interessanten Austausch an diesem Tag.</w:t>
      </w:r>
    </w:p>
    <w:p w14:paraId="600127B9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275DBCB3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521CE65C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A0B7CE8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C4B90FE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7602807D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2A349B2F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9BE2E44" w14:textId="6870F918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A4255E">
        <w:rPr>
          <w:rFonts w:ascii="Arial" w:hAnsi="Arial" w:cs="Arial"/>
          <w:b/>
          <w:bCs/>
          <w:sz w:val="32"/>
          <w:szCs w:val="32"/>
        </w:rPr>
        <w:t>23.8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5604F8">
        <w:rPr>
          <w:rFonts w:ascii="Arial" w:hAnsi="Arial" w:cs="Arial"/>
          <w:b/>
          <w:bCs/>
          <w:sz w:val="32"/>
          <w:szCs w:val="32"/>
        </w:rPr>
        <w:t>2</w:t>
      </w:r>
    </w:p>
    <w:p w14:paraId="5001AE2F" w14:textId="77777777" w:rsidR="001329E0" w:rsidRDefault="001329E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6B8425DA" w14:textId="77777777" w:rsidR="001329E0" w:rsidRDefault="00181F78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AD01CC" w14:textId="4B08A152" w:rsidR="001329E0" w:rsidRDefault="00181F78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721526">
        <w:rPr>
          <w:rFonts w:ascii="Arial" w:hAnsi="Arial" w:cs="Arial"/>
          <w:b/>
          <w:bCs/>
          <w:sz w:val="22"/>
          <w:szCs w:val="22"/>
        </w:rPr>
        <w:t>:15</w:t>
      </w:r>
      <w:r>
        <w:rPr>
          <w:rFonts w:ascii="Arial" w:hAnsi="Arial" w:cs="Arial"/>
          <w:b/>
          <w:bCs/>
          <w:sz w:val="22"/>
          <w:szCs w:val="22"/>
        </w:rPr>
        <w:t xml:space="preserve"> Uhr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21526">
        <w:rPr>
          <w:rFonts w:ascii="Arial" w:hAnsi="Arial" w:cs="Arial"/>
          <w:b/>
          <w:sz w:val="22"/>
          <w:szCs w:val="22"/>
        </w:rPr>
        <w:t>Tagungsbüro geöffnet</w:t>
      </w:r>
    </w:p>
    <w:p w14:paraId="532AD4A3" w14:textId="317A9507" w:rsidR="001329E0" w:rsidRDefault="001329E0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7FD419D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CADFFA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FF5FA6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09:30 Uhr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Begrüßung </w:t>
      </w:r>
    </w:p>
    <w:p w14:paraId="2E053760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Überblick über die Fortbildungsthemen</w:t>
      </w:r>
    </w:p>
    <w:p w14:paraId="192A3013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30659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79735B5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09:45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Grundlagen des Arbeitsschutzes</w:t>
      </w:r>
    </w:p>
    <w:p w14:paraId="7EF4557E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E80B389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A749D36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12.20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Mittagspause</w:t>
      </w:r>
    </w:p>
    <w:p w14:paraId="56BFDFA1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9F31A7A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4B7EE2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Arbeitshilfen zum Arbeitsschutz</w:t>
      </w:r>
    </w:p>
    <w:p w14:paraId="514F5F4B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Organisation und gesetzliche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Abläufe in den Einrichtungen</w:t>
      </w:r>
    </w:p>
    <w:p w14:paraId="6D07AD1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A892ED0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BD5D660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Gruppenarbeit</w:t>
      </w:r>
    </w:p>
    <w:p w14:paraId="358E0189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DDA463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F8259D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14:30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Auswertung der Gruppenarbeit und Zusammenfassung</w:t>
      </w:r>
    </w:p>
    <w:p w14:paraId="32C79BA1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EAA2DAE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A73CE8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15:00 Uhr </w:t>
      </w:r>
      <w:r>
        <w:rPr>
          <w:rFonts w:ascii="Arial" w:hAnsi="Arial" w:cs="Arial"/>
          <w:b/>
          <w:sz w:val="26"/>
          <w:szCs w:val="26"/>
        </w:rPr>
        <w:tab/>
        <w:t>Ende</w:t>
      </w:r>
    </w:p>
    <w:p w14:paraId="17D8822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806AF6B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384891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7A8E15" w14:textId="77777777" w:rsidR="008A5D74" w:rsidRDefault="008A5D74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E8D174B" w14:textId="77777777" w:rsidR="001329E0" w:rsidRDefault="001329E0">
      <w:pPr>
        <w:shd w:val="clear" w:color="auto" w:fill="DBE5F1"/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14:paraId="35C37874" w14:textId="77777777" w:rsidR="001329E0" w:rsidRDefault="00181F78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26F0DCAC" w14:textId="60FB100A" w:rsidR="001329E0" w:rsidRDefault="0056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14:paraId="014E86DC" w14:textId="750A50F0" w:rsidR="001329E0" w:rsidRDefault="0018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 mich verbindlich zur Fortbildung Arbeitsschutz am </w:t>
      </w:r>
      <w:r w:rsidR="00A4255E">
        <w:rPr>
          <w:rFonts w:ascii="Arial" w:hAnsi="Arial" w:cs="Arial"/>
          <w:sz w:val="20"/>
          <w:szCs w:val="20"/>
        </w:rPr>
        <w:t xml:space="preserve">23.8.22 </w:t>
      </w:r>
      <w:r>
        <w:rPr>
          <w:rFonts w:ascii="Arial" w:hAnsi="Arial" w:cs="Arial"/>
          <w:sz w:val="20"/>
          <w:szCs w:val="20"/>
        </w:rPr>
        <w:t>an.</w:t>
      </w:r>
    </w:p>
    <w:p w14:paraId="3C984744" w14:textId="77777777" w:rsidR="001329E0" w:rsidRDefault="001329E0">
      <w:pPr>
        <w:rPr>
          <w:rFonts w:ascii="Arial" w:hAnsi="Arial" w:cs="Arial"/>
          <w:sz w:val="20"/>
          <w:szCs w:val="20"/>
        </w:rPr>
      </w:pPr>
    </w:p>
    <w:p w14:paraId="38F2CF06" w14:textId="77777777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Anmeldung per E-Mail unter:</w:t>
      </w:r>
    </w:p>
    <w:p w14:paraId="55FCFDE2" w14:textId="77777777" w:rsidR="001329E0" w:rsidRPr="007558C2" w:rsidRDefault="00771890">
      <w:pPr>
        <w:rPr>
          <w:rStyle w:val="Hyperlink"/>
          <w:rFonts w:ascii="Arial" w:hAnsi="Arial" w:cs="Arial"/>
          <w:sz w:val="20"/>
          <w:szCs w:val="20"/>
        </w:rPr>
      </w:pPr>
      <w:hyperlink r:id="rId13" w:tooltip="mailto:weyhga@kreuznacherdiakonie.de" w:history="1">
        <w:r w:rsidR="00181F78" w:rsidRPr="007558C2">
          <w:rPr>
            <w:rStyle w:val="Hyperlink"/>
            <w:rFonts w:ascii="Arial" w:hAnsi="Arial" w:cs="Arial"/>
            <w:sz w:val="20"/>
            <w:szCs w:val="20"/>
          </w:rPr>
          <w:t>fortbildung.gesa@ekir.de</w:t>
        </w:r>
      </w:hyperlink>
    </w:p>
    <w:p w14:paraId="787706F1" w14:textId="77777777" w:rsidR="001329E0" w:rsidRPr="007558C2" w:rsidRDefault="001329E0">
      <w:pPr>
        <w:rPr>
          <w:rFonts w:ascii="Arial" w:hAnsi="Arial" w:cs="Arial"/>
          <w:b/>
          <w:sz w:val="20"/>
          <w:szCs w:val="20"/>
        </w:rPr>
      </w:pPr>
    </w:p>
    <w:p w14:paraId="0952501A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5D7B55C" w14:textId="77777777" w:rsidR="001329E0" w:rsidRDefault="001329E0">
      <w:pPr>
        <w:rPr>
          <w:rFonts w:ascii="Arial" w:hAnsi="Arial" w:cs="Arial"/>
        </w:rPr>
      </w:pPr>
    </w:p>
    <w:p w14:paraId="2F5561F1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……………………………</w:t>
      </w:r>
    </w:p>
    <w:p w14:paraId="799B1405" w14:textId="77777777" w:rsidR="001329E0" w:rsidRDefault="001329E0">
      <w:pPr>
        <w:rPr>
          <w:rFonts w:ascii="Arial" w:hAnsi="Arial" w:cs="Arial"/>
        </w:rPr>
      </w:pPr>
    </w:p>
    <w:p w14:paraId="4D5BE9DE" w14:textId="19F0F77A" w:rsidR="001329E0" w:rsidRDefault="005604F8">
      <w:pPr>
        <w:rPr>
          <w:rFonts w:ascii="Arial" w:hAnsi="Arial" w:cs="Arial"/>
        </w:rPr>
      </w:pPr>
      <w:r>
        <w:rPr>
          <w:rFonts w:ascii="Arial" w:hAnsi="Arial" w:cs="Arial"/>
        </w:rPr>
        <w:t>Diens</w:t>
      </w:r>
      <w:r w:rsidR="00D60CA7">
        <w:rPr>
          <w:rFonts w:ascii="Arial" w:hAnsi="Arial" w:cs="Arial"/>
        </w:rPr>
        <w:t>t</w:t>
      </w:r>
      <w:r>
        <w:rPr>
          <w:rFonts w:ascii="Arial" w:hAnsi="Arial" w:cs="Arial"/>
        </w:rPr>
        <w:t>geber</w:t>
      </w:r>
      <w:r w:rsidR="00181F78">
        <w:rPr>
          <w:rFonts w:ascii="Arial" w:hAnsi="Arial" w:cs="Arial"/>
        </w:rPr>
        <w:t>:</w:t>
      </w:r>
      <w:r w:rsidR="00181F78">
        <w:rPr>
          <w:rFonts w:ascii="Arial" w:hAnsi="Arial" w:cs="Arial"/>
        </w:rPr>
        <w:tab/>
        <w:t>……………………………</w:t>
      </w:r>
    </w:p>
    <w:p w14:paraId="06729D26" w14:textId="77777777" w:rsidR="005604F8" w:rsidRDefault="005604F8">
      <w:pPr>
        <w:rPr>
          <w:rFonts w:ascii="Arial" w:hAnsi="Arial" w:cs="Arial"/>
        </w:rPr>
      </w:pPr>
    </w:p>
    <w:p w14:paraId="7EDB189B" w14:textId="442F0B86" w:rsidR="005604F8" w:rsidRDefault="005604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Kirchenkreis:........................................</w:t>
      </w:r>
      <w:proofErr w:type="gramEnd"/>
    </w:p>
    <w:p w14:paraId="5A27D2C6" w14:textId="77777777" w:rsidR="001329E0" w:rsidRDefault="001329E0">
      <w:pPr>
        <w:rPr>
          <w:rFonts w:ascii="Arial" w:hAnsi="Arial" w:cs="Arial"/>
        </w:rPr>
      </w:pPr>
    </w:p>
    <w:p w14:paraId="44CDC9B3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5BFB4B7" w14:textId="77777777" w:rsidR="001329E0" w:rsidRDefault="001329E0">
      <w:pPr>
        <w:rPr>
          <w:rFonts w:ascii="Arial" w:hAnsi="Arial" w:cs="Arial"/>
        </w:rPr>
      </w:pPr>
    </w:p>
    <w:p w14:paraId="46849E68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……………………………</w:t>
      </w:r>
    </w:p>
    <w:p w14:paraId="77BDEEF3" w14:textId="77777777" w:rsidR="00767529" w:rsidRPr="00373D5A" w:rsidRDefault="00767529" w:rsidP="00767529">
      <w:pPr>
        <w:rPr>
          <w:rFonts w:ascii="Arial" w:hAnsi="Arial" w:cs="Arial"/>
        </w:rPr>
      </w:pPr>
    </w:p>
    <w:p w14:paraId="4C84CBE0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B5B8" wp14:editId="51FD1B79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3D2D3" id="Rechteck 2" o:spid="_x0000_s1026" style="position:absolute;margin-left:190.95pt;margin-top:16.65pt;width:14.3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&#13;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 xml:space="preserve">Ich nehme online teil und benötige </w:t>
      </w:r>
      <w:r>
        <w:rPr>
          <w:rFonts w:ascii="Arial" w:hAnsi="Arial" w:cs="Arial"/>
        </w:rPr>
        <w:br/>
        <w:t>Zoom-Zugangsdaten</w:t>
      </w:r>
      <w:r>
        <w:rPr>
          <w:rFonts w:ascii="Arial" w:hAnsi="Arial" w:cs="Arial"/>
        </w:rPr>
        <w:tab/>
      </w:r>
    </w:p>
    <w:p w14:paraId="1D8E23EC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3E3AB" wp14:editId="74121AD8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</wp:posOffset>
                </wp:positionV>
                <wp:extent cx="181779" cy="181778"/>
                <wp:effectExtent l="57150" t="19050" r="85090" b="1041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80F3" id="Rechteck 3" o:spid="_x0000_s1026" style="position:absolute;margin-left:190.8pt;margin-top:11.7pt;width:14.3pt;height:14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&#13;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7104DC83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14:paraId="0904CEF7" w14:textId="77777777" w:rsidR="001329E0" w:rsidRDefault="001329E0">
      <w:pPr>
        <w:rPr>
          <w:rFonts w:ascii="Arial" w:hAnsi="Arial" w:cs="Arial"/>
        </w:rPr>
      </w:pPr>
    </w:p>
    <w:p w14:paraId="188495FA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Rechnungsanschrift:</w:t>
      </w:r>
    </w:p>
    <w:p w14:paraId="317A4CCC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BE0F1B2" w14:textId="77777777" w:rsidR="001329E0" w:rsidRDefault="001329E0">
      <w:pPr>
        <w:rPr>
          <w:rFonts w:ascii="Arial" w:hAnsi="Arial" w:cs="Arial"/>
        </w:rPr>
      </w:pPr>
    </w:p>
    <w:p w14:paraId="3FA50D5C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9FE5824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Meine Fragen:</w:t>
      </w:r>
    </w:p>
    <w:p w14:paraId="6D882F1F" w14:textId="77777777" w:rsidR="001329E0" w:rsidRDefault="001329E0">
      <w:pPr>
        <w:rPr>
          <w:rFonts w:ascii="Arial" w:hAnsi="Arial" w:cs="Arial"/>
        </w:rPr>
      </w:pPr>
    </w:p>
    <w:p w14:paraId="1C84B47F" w14:textId="77777777" w:rsidR="001329E0" w:rsidRDefault="001329E0">
      <w:pPr>
        <w:rPr>
          <w:rFonts w:ascii="Arial" w:hAnsi="Arial" w:cs="Arial"/>
        </w:rPr>
      </w:pPr>
    </w:p>
    <w:p w14:paraId="2A0D25E8" w14:textId="77777777" w:rsidR="001329E0" w:rsidRDefault="001329E0">
      <w:pPr>
        <w:rPr>
          <w:rFonts w:ascii="Arial" w:hAnsi="Arial" w:cs="Arial"/>
        </w:rPr>
      </w:pPr>
    </w:p>
    <w:p w14:paraId="557410D8" w14:textId="77777777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6892D2B2" w14:textId="3235F77E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Bei Abmeldung nach dem </w:t>
      </w:r>
      <w:r w:rsidR="00771890">
        <w:rPr>
          <w:rFonts w:ascii="Arial" w:hAnsi="Arial" w:cs="Arial"/>
          <w:sz w:val="16"/>
          <w:szCs w:val="16"/>
        </w:rPr>
        <w:t>26.7</w:t>
      </w:r>
      <w:r w:rsidR="005604F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202</w:t>
      </w:r>
      <w:r w:rsidR="005604F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3A9F3DE" w14:textId="77777777" w:rsidR="001329E0" w:rsidRDefault="001329E0">
      <w:pPr>
        <w:rPr>
          <w:rFonts w:ascii="Arial" w:hAnsi="Arial" w:cs="Arial"/>
          <w:b/>
          <w:sz w:val="20"/>
          <w:szCs w:val="20"/>
        </w:rPr>
      </w:pPr>
    </w:p>
    <w:p w14:paraId="5195DED9" w14:textId="77777777" w:rsidR="00074AE5" w:rsidRDefault="00074AE5">
      <w:pPr>
        <w:rPr>
          <w:rFonts w:ascii="Arial" w:hAnsi="Arial" w:cs="Arial"/>
          <w:b/>
          <w:sz w:val="20"/>
          <w:szCs w:val="20"/>
        </w:rPr>
      </w:pPr>
    </w:p>
    <w:p w14:paraId="09FD797F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E1B5DB1" w14:textId="79BAD5CF" w:rsidR="001329E0" w:rsidRPr="00767529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Ort/Datum                                                        Unterschrift</w:t>
      </w:r>
    </w:p>
    <w:sectPr w:rsidR="001329E0" w:rsidRPr="0076752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2CDC" w14:textId="77777777" w:rsidR="001C0483" w:rsidRDefault="001C0483">
      <w:r>
        <w:separator/>
      </w:r>
    </w:p>
  </w:endnote>
  <w:endnote w:type="continuationSeparator" w:id="0">
    <w:p w14:paraId="0DDC6EC4" w14:textId="77777777" w:rsidR="001C0483" w:rsidRDefault="001C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2163" w14:textId="77777777" w:rsidR="001C0483" w:rsidRDefault="001C0483">
      <w:r>
        <w:separator/>
      </w:r>
    </w:p>
  </w:footnote>
  <w:footnote w:type="continuationSeparator" w:id="0">
    <w:p w14:paraId="5C178184" w14:textId="77777777" w:rsidR="001C0483" w:rsidRDefault="001C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03"/>
    <w:multiLevelType w:val="hybridMultilevel"/>
    <w:tmpl w:val="08E6D59E"/>
    <w:lvl w:ilvl="0" w:tplc="942E4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380740">
      <w:start w:val="1"/>
      <w:numFmt w:val="lowerLetter"/>
      <w:lvlText w:val="%2."/>
      <w:lvlJc w:val="left"/>
      <w:pPr>
        <w:ind w:left="1440" w:hanging="360"/>
      </w:pPr>
    </w:lvl>
    <w:lvl w:ilvl="2" w:tplc="7910D54E">
      <w:start w:val="1"/>
      <w:numFmt w:val="lowerRoman"/>
      <w:lvlText w:val="%3."/>
      <w:lvlJc w:val="right"/>
      <w:pPr>
        <w:ind w:left="2160" w:hanging="180"/>
      </w:pPr>
    </w:lvl>
    <w:lvl w:ilvl="3" w:tplc="CA628564">
      <w:start w:val="1"/>
      <w:numFmt w:val="decimal"/>
      <w:lvlText w:val="%4."/>
      <w:lvlJc w:val="left"/>
      <w:pPr>
        <w:ind w:left="2880" w:hanging="360"/>
      </w:pPr>
    </w:lvl>
    <w:lvl w:ilvl="4" w:tplc="CBBCA9BC">
      <w:start w:val="1"/>
      <w:numFmt w:val="lowerLetter"/>
      <w:lvlText w:val="%5."/>
      <w:lvlJc w:val="left"/>
      <w:pPr>
        <w:ind w:left="3600" w:hanging="360"/>
      </w:pPr>
    </w:lvl>
    <w:lvl w:ilvl="5" w:tplc="2DC09EF6">
      <w:start w:val="1"/>
      <w:numFmt w:val="lowerRoman"/>
      <w:lvlText w:val="%6."/>
      <w:lvlJc w:val="right"/>
      <w:pPr>
        <w:ind w:left="4320" w:hanging="180"/>
      </w:pPr>
    </w:lvl>
    <w:lvl w:ilvl="6" w:tplc="DDA81134">
      <w:start w:val="1"/>
      <w:numFmt w:val="decimal"/>
      <w:lvlText w:val="%7."/>
      <w:lvlJc w:val="left"/>
      <w:pPr>
        <w:ind w:left="5040" w:hanging="360"/>
      </w:pPr>
    </w:lvl>
    <w:lvl w:ilvl="7" w:tplc="583442CE">
      <w:start w:val="1"/>
      <w:numFmt w:val="lowerLetter"/>
      <w:lvlText w:val="%8."/>
      <w:lvlJc w:val="left"/>
      <w:pPr>
        <w:ind w:left="5760" w:hanging="360"/>
      </w:pPr>
    </w:lvl>
    <w:lvl w:ilvl="8" w:tplc="2D9ABD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596"/>
    <w:multiLevelType w:val="multilevel"/>
    <w:tmpl w:val="F28A5EDC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7F3343"/>
    <w:multiLevelType w:val="hybridMultilevel"/>
    <w:tmpl w:val="94FAE748"/>
    <w:lvl w:ilvl="0" w:tplc="572494AE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6ABE9A5A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04CB65E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B5E46B9C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9FF400D0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94563010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5E1AA00A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A208014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E3282154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1AE31E93"/>
    <w:multiLevelType w:val="hybridMultilevel"/>
    <w:tmpl w:val="37F2B6C6"/>
    <w:lvl w:ilvl="0" w:tplc="799E290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4C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C7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3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81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6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64F"/>
    <w:multiLevelType w:val="hybridMultilevel"/>
    <w:tmpl w:val="F3280614"/>
    <w:lvl w:ilvl="0" w:tplc="9E6045C2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AC44520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05E2EE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70498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5F23BC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7726AA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624812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3DC060A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696C04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9C19B3"/>
    <w:multiLevelType w:val="hybridMultilevel"/>
    <w:tmpl w:val="2E060AF0"/>
    <w:lvl w:ilvl="0" w:tplc="FC1A0C2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66B22E80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D4E670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7CE80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114259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DF000E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CDE8FF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248681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A9E9D2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A83C0D"/>
    <w:multiLevelType w:val="hybridMultilevel"/>
    <w:tmpl w:val="E34EEC6E"/>
    <w:lvl w:ilvl="0" w:tplc="BBAC6F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3AC210">
      <w:start w:val="1"/>
      <w:numFmt w:val="lowerLetter"/>
      <w:lvlText w:val="%2."/>
      <w:lvlJc w:val="left"/>
      <w:pPr>
        <w:ind w:left="1440" w:hanging="360"/>
      </w:pPr>
    </w:lvl>
    <w:lvl w:ilvl="2" w:tplc="6B0AD836">
      <w:start w:val="1"/>
      <w:numFmt w:val="lowerRoman"/>
      <w:lvlText w:val="%3."/>
      <w:lvlJc w:val="right"/>
      <w:pPr>
        <w:ind w:left="2160" w:hanging="180"/>
      </w:pPr>
    </w:lvl>
    <w:lvl w:ilvl="3" w:tplc="444A4B52">
      <w:start w:val="1"/>
      <w:numFmt w:val="decimal"/>
      <w:lvlText w:val="%4."/>
      <w:lvlJc w:val="left"/>
      <w:pPr>
        <w:ind w:left="2880" w:hanging="360"/>
      </w:pPr>
    </w:lvl>
    <w:lvl w:ilvl="4" w:tplc="FF6200E2">
      <w:start w:val="1"/>
      <w:numFmt w:val="lowerLetter"/>
      <w:lvlText w:val="%5."/>
      <w:lvlJc w:val="left"/>
      <w:pPr>
        <w:ind w:left="3600" w:hanging="360"/>
      </w:pPr>
    </w:lvl>
    <w:lvl w:ilvl="5" w:tplc="495EF254">
      <w:start w:val="1"/>
      <w:numFmt w:val="lowerRoman"/>
      <w:lvlText w:val="%6."/>
      <w:lvlJc w:val="right"/>
      <w:pPr>
        <w:ind w:left="4320" w:hanging="180"/>
      </w:pPr>
    </w:lvl>
    <w:lvl w:ilvl="6" w:tplc="0114A50C">
      <w:start w:val="1"/>
      <w:numFmt w:val="decimal"/>
      <w:lvlText w:val="%7."/>
      <w:lvlJc w:val="left"/>
      <w:pPr>
        <w:ind w:left="5040" w:hanging="360"/>
      </w:pPr>
    </w:lvl>
    <w:lvl w:ilvl="7" w:tplc="56BE288E">
      <w:start w:val="1"/>
      <w:numFmt w:val="lowerLetter"/>
      <w:lvlText w:val="%8."/>
      <w:lvlJc w:val="left"/>
      <w:pPr>
        <w:ind w:left="5760" w:hanging="360"/>
      </w:pPr>
    </w:lvl>
    <w:lvl w:ilvl="8" w:tplc="18A83A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3D4D"/>
    <w:multiLevelType w:val="hybridMultilevel"/>
    <w:tmpl w:val="D72C4352"/>
    <w:lvl w:ilvl="0" w:tplc="F3B0276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A5EE11E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A12EC8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EE688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D72048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9E63F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1CE623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B9EFFC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4D8B97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EC27DB3"/>
    <w:multiLevelType w:val="hybridMultilevel"/>
    <w:tmpl w:val="0E589B2C"/>
    <w:lvl w:ilvl="0" w:tplc="537C3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C47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86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27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8DE"/>
    <w:multiLevelType w:val="hybridMultilevel"/>
    <w:tmpl w:val="6EC278C6"/>
    <w:lvl w:ilvl="0" w:tplc="D48A3F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2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8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1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A6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F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2369"/>
    <w:multiLevelType w:val="hybridMultilevel"/>
    <w:tmpl w:val="649415D6"/>
    <w:lvl w:ilvl="0" w:tplc="F670AC3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74281B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EAEF44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CE03BE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D5E761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A70FDE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A301B1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6AA847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930BAB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D733FB"/>
    <w:multiLevelType w:val="multilevel"/>
    <w:tmpl w:val="AD3084D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F284A18"/>
    <w:multiLevelType w:val="multilevel"/>
    <w:tmpl w:val="80F0E67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7539F9"/>
    <w:multiLevelType w:val="hybridMultilevel"/>
    <w:tmpl w:val="90DA665A"/>
    <w:lvl w:ilvl="0" w:tplc="EEAE39C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D961CC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7692348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2C90022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AE61F2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4ECF45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ADC2A25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8272F90C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1123B8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C088E"/>
    <w:multiLevelType w:val="hybridMultilevel"/>
    <w:tmpl w:val="C5E67ACA"/>
    <w:lvl w:ilvl="0" w:tplc="26E0CE50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8F1803BA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4AC86262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A92EC85A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97EEEB3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D3469F94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6BC61E54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CE425BDC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62C0DD66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 w15:restartNumberingAfterBreak="0">
    <w:nsid w:val="734A1D48"/>
    <w:multiLevelType w:val="multilevel"/>
    <w:tmpl w:val="2858329A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76C77FC4"/>
    <w:multiLevelType w:val="multilevel"/>
    <w:tmpl w:val="AC72230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7163850">
    <w:abstractNumId w:val="15"/>
  </w:num>
  <w:num w:numId="2" w16cid:durableId="2053649940">
    <w:abstractNumId w:val="12"/>
  </w:num>
  <w:num w:numId="3" w16cid:durableId="1684867181">
    <w:abstractNumId w:val="16"/>
  </w:num>
  <w:num w:numId="4" w16cid:durableId="1536500046">
    <w:abstractNumId w:val="1"/>
  </w:num>
  <w:num w:numId="5" w16cid:durableId="896940845">
    <w:abstractNumId w:val="11"/>
  </w:num>
  <w:num w:numId="6" w16cid:durableId="1366953319">
    <w:abstractNumId w:val="5"/>
  </w:num>
  <w:num w:numId="7" w16cid:durableId="881400481">
    <w:abstractNumId w:val="14"/>
  </w:num>
  <w:num w:numId="8" w16cid:durableId="1898592284">
    <w:abstractNumId w:val="2"/>
  </w:num>
  <w:num w:numId="9" w16cid:durableId="1319655734">
    <w:abstractNumId w:val="7"/>
  </w:num>
  <w:num w:numId="10" w16cid:durableId="2103066463">
    <w:abstractNumId w:val="10"/>
  </w:num>
  <w:num w:numId="11" w16cid:durableId="1328944052">
    <w:abstractNumId w:val="4"/>
  </w:num>
  <w:num w:numId="12" w16cid:durableId="1278760165">
    <w:abstractNumId w:val="9"/>
  </w:num>
  <w:num w:numId="13" w16cid:durableId="761533256">
    <w:abstractNumId w:val="13"/>
  </w:num>
  <w:num w:numId="14" w16cid:durableId="983581297">
    <w:abstractNumId w:val="3"/>
  </w:num>
  <w:num w:numId="15" w16cid:durableId="328992606">
    <w:abstractNumId w:val="0"/>
  </w:num>
  <w:num w:numId="16" w16cid:durableId="1557351508">
    <w:abstractNumId w:val="6"/>
  </w:num>
  <w:num w:numId="17" w16cid:durableId="1139224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E0"/>
    <w:rsid w:val="00074AE5"/>
    <w:rsid w:val="001329E0"/>
    <w:rsid w:val="00181F78"/>
    <w:rsid w:val="001C0483"/>
    <w:rsid w:val="003630D1"/>
    <w:rsid w:val="00393383"/>
    <w:rsid w:val="004D5E45"/>
    <w:rsid w:val="005604F8"/>
    <w:rsid w:val="00721526"/>
    <w:rsid w:val="007558C2"/>
    <w:rsid w:val="00767529"/>
    <w:rsid w:val="00771890"/>
    <w:rsid w:val="007E0DE7"/>
    <w:rsid w:val="008A5D74"/>
    <w:rsid w:val="00990E3E"/>
    <w:rsid w:val="00A4255E"/>
    <w:rsid w:val="00A449FB"/>
    <w:rsid w:val="00BB0AA0"/>
    <w:rsid w:val="00C52D52"/>
    <w:rsid w:val="00D42F8B"/>
    <w:rsid w:val="00D60CA7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D62"/>
  <w15:docId w15:val="{E257EF7D-CF64-484C-BB6F-E2C7438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 w:val="5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rPr>
      <w:color w:val="800080"/>
      <w:u w:val="single"/>
    </w:rPr>
  </w:style>
  <w:style w:type="character" w:customStyle="1" w:styleId="NurTextZchn">
    <w:name w:val="Nur Text Zchn"/>
    <w:link w:val="NurText"/>
    <w:semiHidden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yhga@kreuznacherdiakonie.d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ortbildung.gesa@eki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63B7A86-76CF-3A48-ADED-A747D6C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Company>kreuznacher diakonie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ullrican</dc:creator>
  <cp:keywords/>
  <cp:lastModifiedBy>Andreas Ullrich</cp:lastModifiedBy>
  <cp:revision>17</cp:revision>
  <dcterms:created xsi:type="dcterms:W3CDTF">2021-12-30T08:17:00Z</dcterms:created>
  <dcterms:modified xsi:type="dcterms:W3CDTF">2022-06-24T11:20:00Z</dcterms:modified>
</cp:coreProperties>
</file>